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1" w:rsidRPr="00D31A11" w:rsidRDefault="00D31A11" w:rsidP="00D31A11">
      <w:pPr>
        <w:spacing w:after="0" w:line="240" w:lineRule="auto"/>
        <w:jc w:val="center"/>
        <w:rPr>
          <w:b/>
          <w:sz w:val="36"/>
          <w:szCs w:val="36"/>
        </w:rPr>
      </w:pPr>
      <w:r w:rsidRPr="00D31A11">
        <w:rPr>
          <w:b/>
          <w:sz w:val="36"/>
          <w:szCs w:val="36"/>
        </w:rPr>
        <w:t xml:space="preserve">Human Sexuality – Term </w:t>
      </w:r>
      <w:r w:rsidR="00D8324C">
        <w:rPr>
          <w:b/>
          <w:sz w:val="36"/>
          <w:szCs w:val="36"/>
        </w:rPr>
        <w:t xml:space="preserve">2 and 4 </w:t>
      </w:r>
      <w:bookmarkStart w:id="0" w:name="_GoBack"/>
      <w:bookmarkEnd w:id="0"/>
      <w:r w:rsidRPr="00D31A11">
        <w:rPr>
          <w:b/>
          <w:sz w:val="36"/>
          <w:szCs w:val="36"/>
        </w:rPr>
        <w:t>Review Guide</w:t>
      </w:r>
    </w:p>
    <w:p w:rsidR="00D31A11" w:rsidRDefault="00D31A11" w:rsidP="00691805">
      <w:pPr>
        <w:spacing w:after="0" w:line="240" w:lineRule="auto"/>
      </w:pPr>
    </w:p>
    <w:p w:rsidR="00D31A11" w:rsidRPr="003845B5" w:rsidRDefault="00E227E7" w:rsidP="00C522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 xml:space="preserve">You will have to read a chart and answer questions based on the information. – bring a calculator </w:t>
      </w:r>
    </w:p>
    <w:p w:rsidR="00BB6898" w:rsidRDefault="00E227E7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1A1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31A11">
        <w:rPr>
          <w:rFonts w:ascii="Times New Roman" w:hAnsi="Times New Roman" w:cs="Times New Roman"/>
          <w:sz w:val="24"/>
          <w:szCs w:val="24"/>
        </w:rPr>
        <w:t xml:space="preserve"> you are not comfortable with addition and subtraction. </w:t>
      </w:r>
      <w:r w:rsidR="003845B5">
        <w:rPr>
          <w:rFonts w:ascii="Times New Roman" w:hAnsi="Times New Roman" w:cs="Times New Roman"/>
          <w:sz w:val="24"/>
          <w:szCs w:val="24"/>
        </w:rPr>
        <w:t xml:space="preserve">  SEE THE ATTACHED PAGE TO COMPLETE THESE QUESTIONS.</w:t>
      </w:r>
    </w:p>
    <w:p w:rsidR="003845B5" w:rsidRDefault="003845B5" w:rsidP="00D31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1805" w:rsidRPr="003845B5" w:rsidRDefault="00691805" w:rsidP="00C522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 xml:space="preserve">You will have to read a chart with information about the major changes in the 9 months of development.  Use your notes, previous tests, and pop quizzes to review the major </w:t>
      </w:r>
    </w:p>
    <w:p w:rsidR="00E227E7" w:rsidRDefault="00691805" w:rsidP="006918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1A11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D31A11">
        <w:rPr>
          <w:rFonts w:ascii="Times New Roman" w:hAnsi="Times New Roman" w:cs="Times New Roman"/>
          <w:sz w:val="24"/>
          <w:szCs w:val="24"/>
        </w:rPr>
        <w:t xml:space="preserve"> months </w:t>
      </w:r>
      <w:r w:rsidR="003845B5">
        <w:rPr>
          <w:rFonts w:ascii="Times New Roman" w:hAnsi="Times New Roman" w:cs="Times New Roman"/>
          <w:sz w:val="24"/>
          <w:szCs w:val="24"/>
        </w:rPr>
        <w:t>:</w:t>
      </w:r>
    </w:p>
    <w:p w:rsidR="003845B5" w:rsidRDefault="003845B5" w:rsidP="00384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is the sex of the baby identifiable? </w:t>
      </w:r>
      <w:r w:rsidR="00BD5AC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D5AC5" w:rsidRDefault="00BD5AC5" w:rsidP="00BD5A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week does the embryo become a fetus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D5A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5AC5">
        <w:rPr>
          <w:rFonts w:ascii="Times New Roman" w:hAnsi="Times New Roman" w:cs="Times New Roman"/>
          <w:sz w:val="24"/>
          <w:szCs w:val="24"/>
        </w:rPr>
        <w:t>__________</w:t>
      </w:r>
    </w:p>
    <w:p w:rsidR="00BD5AC5" w:rsidRPr="00BD5AC5" w:rsidRDefault="00BD5AC5" w:rsidP="00BD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Pr="003845B5" w:rsidRDefault="003845B5" w:rsidP="00384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month are the organs able to function on their own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D5A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5AC5">
        <w:rPr>
          <w:rFonts w:ascii="Times New Roman" w:hAnsi="Times New Roman" w:cs="Times New Roman"/>
          <w:sz w:val="24"/>
          <w:szCs w:val="24"/>
        </w:rPr>
        <w:t>__________</w:t>
      </w:r>
    </w:p>
    <w:p w:rsidR="00691805" w:rsidRPr="00D31A11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>What is the only 100% effective method of birth control to prevent unwanted pregnancy and STDs?</w:t>
      </w: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P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D31A11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>What method of birth control uses no artificial products – just awareness of the body and the stages of the menstrual cycle?</w:t>
      </w: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P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D31A11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3845B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>List 3</w:t>
      </w:r>
      <w:r w:rsidR="00691805" w:rsidRPr="003845B5">
        <w:rPr>
          <w:rFonts w:ascii="Times New Roman" w:hAnsi="Times New Roman" w:cs="Times New Roman"/>
          <w:sz w:val="24"/>
          <w:szCs w:val="24"/>
        </w:rPr>
        <w:t xml:space="preserve"> important topics to discuss with both your partner and doctor before delivery.</w:t>
      </w: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180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>List 2</w:t>
      </w:r>
      <w:r w:rsidR="00691805" w:rsidRPr="003845B5">
        <w:rPr>
          <w:rFonts w:ascii="Times New Roman" w:hAnsi="Times New Roman" w:cs="Times New Roman"/>
          <w:sz w:val="24"/>
          <w:szCs w:val="24"/>
        </w:rPr>
        <w:t xml:space="preserve"> the basic responsibilities of parenting.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D31A11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11" w:rsidRPr="003845B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 xml:space="preserve">If a person finds out they are infected with an STD – what are they most </w:t>
      </w:r>
      <w:r w:rsidRPr="003845B5">
        <w:rPr>
          <w:rFonts w:ascii="Times New Roman" w:hAnsi="Times New Roman" w:cs="Times New Roman"/>
          <w:sz w:val="24"/>
          <w:szCs w:val="24"/>
          <w:u w:val="single"/>
        </w:rPr>
        <w:t>responsible</w:t>
      </w:r>
      <w:r w:rsidRPr="003845B5">
        <w:rPr>
          <w:rFonts w:ascii="Times New Roman" w:hAnsi="Times New Roman" w:cs="Times New Roman"/>
          <w:sz w:val="24"/>
          <w:szCs w:val="24"/>
        </w:rPr>
        <w:t xml:space="preserve"> to do </w:t>
      </w:r>
    </w:p>
    <w:p w:rsidR="00691805" w:rsidRPr="00D31A11" w:rsidRDefault="00691805" w:rsidP="00D31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A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1A11">
        <w:rPr>
          <w:rFonts w:ascii="Times New Roman" w:hAnsi="Times New Roman" w:cs="Times New Roman"/>
          <w:sz w:val="24"/>
          <w:szCs w:val="24"/>
        </w:rPr>
        <w:t>concerning</w:t>
      </w:r>
      <w:proofErr w:type="gramEnd"/>
      <w:r w:rsidRPr="00D31A11">
        <w:rPr>
          <w:rFonts w:ascii="Times New Roman" w:hAnsi="Times New Roman" w:cs="Times New Roman"/>
          <w:sz w:val="24"/>
          <w:szCs w:val="24"/>
        </w:rPr>
        <w:t xml:space="preserve"> past and present partners)?</w:t>
      </w:r>
    </w:p>
    <w:p w:rsidR="00691805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Pr="00D31A11" w:rsidRDefault="003845B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3845B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 xml:space="preserve">What is most essential to prevent the spread of diseases and prolong life through treatment (think </w:t>
      </w:r>
    </w:p>
    <w:p w:rsidR="00691805" w:rsidRPr="00D31A11" w:rsidRDefault="00691805" w:rsidP="00691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31A11">
        <w:rPr>
          <w:rFonts w:ascii="Times New Roman" w:hAnsi="Times New Roman" w:cs="Times New Roman"/>
          <w:sz w:val="24"/>
          <w:szCs w:val="24"/>
        </w:rPr>
        <w:t>progression</w:t>
      </w:r>
      <w:proofErr w:type="gramEnd"/>
      <w:r w:rsidRPr="00D31A11">
        <w:rPr>
          <w:rFonts w:ascii="Times New Roman" w:hAnsi="Times New Roman" w:cs="Times New Roman"/>
          <w:sz w:val="24"/>
          <w:szCs w:val="24"/>
        </w:rPr>
        <w:t xml:space="preserve"> of the disease and what will happen if you wait too long to find out).</w:t>
      </w:r>
    </w:p>
    <w:p w:rsidR="00691805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Pr="00D31A11" w:rsidRDefault="00BD5AC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3845B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lastRenderedPageBreak/>
        <w:t>If you can’t talk about taking your clothes off, don’t take them off.  Know your partners history.</w:t>
      </w:r>
    </w:p>
    <w:p w:rsidR="003845B5" w:rsidRPr="00D31A11" w:rsidRDefault="003845B5" w:rsidP="003845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starting a new relationship and think you might chose to be sexually active, what is the only way you can know, for sure, your partner’s sexual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</w:p>
    <w:p w:rsidR="00691805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Pr="00D31A11" w:rsidRDefault="003845B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69180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B5">
        <w:rPr>
          <w:rFonts w:ascii="Times New Roman" w:hAnsi="Times New Roman" w:cs="Times New Roman"/>
          <w:sz w:val="24"/>
          <w:szCs w:val="24"/>
        </w:rPr>
        <w:t>Know about the visual symptoms of STDs</w:t>
      </w:r>
      <w:r w:rsidR="003845B5">
        <w:rPr>
          <w:rFonts w:ascii="Times New Roman" w:hAnsi="Times New Roman" w:cs="Times New Roman"/>
          <w:sz w:val="24"/>
          <w:szCs w:val="24"/>
        </w:rPr>
        <w:t>: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Gonorrhea: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 stage 1: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 stage 2: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Herpes:</w:t>
      </w: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Chlamydia:</w:t>
      </w: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symptoms always present?</w:t>
      </w: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symptoms show up and then go away without appropriate treatment, is the STD gone?</w:t>
      </w:r>
    </w:p>
    <w:p w:rsidR="003845B5" w:rsidRPr="003845B5" w:rsidRDefault="003845B5" w:rsidP="00384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5B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appropriate diagnose and treat an STD?</w:t>
      </w:r>
    </w:p>
    <w:p w:rsidR="003845B5" w:rsidRPr="003845B5" w:rsidRDefault="003845B5" w:rsidP="00384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5B5" w:rsidRPr="003845B5" w:rsidRDefault="003845B5" w:rsidP="003845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women’s pregnancy center is one place that girls can get free STD screenings in Peoria.  Where is one other place that males and females can go to get testes? </w:t>
      </w:r>
    </w:p>
    <w:p w:rsidR="003845B5" w:rsidRDefault="003845B5" w:rsidP="0038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5C" w:rsidRPr="00D31A11" w:rsidRDefault="007F305C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Default="003845B5" w:rsidP="00BD5A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</w:t>
      </w:r>
      <w:r w:rsidR="007F305C" w:rsidRPr="003845B5">
        <w:rPr>
          <w:rFonts w:ascii="Times New Roman" w:hAnsi="Times New Roman" w:cs="Times New Roman"/>
          <w:sz w:val="24"/>
          <w:szCs w:val="24"/>
        </w:rPr>
        <w:t xml:space="preserve"> bacterial STDs (curable).  </w:t>
      </w:r>
    </w:p>
    <w:p w:rsidR="00BD5AC5" w:rsidRDefault="00BD5AC5" w:rsidP="00BD5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5AC5" w:rsidRDefault="00BD5AC5" w:rsidP="00BD5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5AC5" w:rsidRDefault="00BD5AC5" w:rsidP="00BD5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5AC5" w:rsidRDefault="00BD5AC5" w:rsidP="00BD5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5C" w:rsidRPr="00BD5AC5" w:rsidRDefault="007F305C" w:rsidP="00BD5A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>Know the viral STDs (treatable, but not curable).</w:t>
      </w:r>
    </w:p>
    <w:p w:rsidR="007F305C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5AC5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5AC5" w:rsidRPr="00D31A11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C2356" w:rsidRPr="00D31A11" w:rsidRDefault="00FC2356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56" w:rsidRDefault="00FC2356" w:rsidP="00BD5A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C5">
        <w:rPr>
          <w:rFonts w:ascii="Times New Roman" w:hAnsi="Times New Roman" w:cs="Times New Roman"/>
          <w:sz w:val="24"/>
          <w:szCs w:val="24"/>
        </w:rPr>
        <w:t xml:space="preserve">What is a stereotype?  </w:t>
      </w:r>
    </w:p>
    <w:p w:rsidR="00BD5AC5" w:rsidRDefault="00BD5AC5" w:rsidP="00BD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Default="00BD5AC5" w:rsidP="00BD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Default="00BD5AC5" w:rsidP="00BD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Default="00BD5AC5" w:rsidP="00BD5A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examples of a stereotype:</w:t>
      </w:r>
    </w:p>
    <w:p w:rsidR="00BD5AC5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BD5AC5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5AC5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5AC5" w:rsidRPr="00BD5AC5" w:rsidRDefault="00BD5AC5" w:rsidP="00BD5A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FC2356" w:rsidRDefault="00FC2356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Default="00BD5AC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C5" w:rsidRPr="00D31A11" w:rsidRDefault="00BD5AC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56" w:rsidRDefault="00BD5AC5" w:rsidP="00BD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</w:t>
      </w:r>
      <w:r w:rsidR="00C522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356" w:rsidRPr="00D31A11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gramStart"/>
      <w:r w:rsidR="00FC2356" w:rsidRPr="00D31A11">
        <w:rPr>
          <w:rFonts w:ascii="Times New Roman" w:hAnsi="Times New Roman" w:cs="Times New Roman"/>
          <w:sz w:val="24"/>
          <w:szCs w:val="24"/>
        </w:rPr>
        <w:t xml:space="preserve">options for a teenager (or any aged woman) </w:t>
      </w:r>
      <w:r w:rsidRPr="00D31A11">
        <w:rPr>
          <w:rFonts w:ascii="Times New Roman" w:hAnsi="Times New Roman" w:cs="Times New Roman"/>
          <w:sz w:val="24"/>
          <w:szCs w:val="24"/>
        </w:rPr>
        <w:t>that</w:t>
      </w:r>
      <w:r w:rsidR="00FC2356" w:rsidRPr="00D31A11">
        <w:rPr>
          <w:rFonts w:ascii="Times New Roman" w:hAnsi="Times New Roman" w:cs="Times New Roman"/>
          <w:sz w:val="24"/>
          <w:szCs w:val="24"/>
        </w:rPr>
        <w:t xml:space="preserve"> becomes</w:t>
      </w:r>
      <w:proofErr w:type="gramEnd"/>
      <w:r w:rsidR="00FC2356" w:rsidRPr="00D31A11">
        <w:rPr>
          <w:rFonts w:ascii="Times New Roman" w:hAnsi="Times New Roman" w:cs="Times New Roman"/>
          <w:sz w:val="24"/>
          <w:szCs w:val="24"/>
        </w:rPr>
        <w:t xml:space="preserve"> pregnant?  </w:t>
      </w:r>
    </w:p>
    <w:p w:rsidR="003845B5" w:rsidRDefault="003845B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D5AC5" w:rsidRDefault="00BD5AC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B5" w:rsidRDefault="003845B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D5AC5" w:rsidRDefault="00BD5AC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B5" w:rsidRDefault="003845B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D5AC5" w:rsidRDefault="00BD5AC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B5" w:rsidRDefault="003845B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BD5AC5" w:rsidRDefault="00BD5AC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5B5" w:rsidRDefault="003845B5" w:rsidP="003845B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3845B5" w:rsidRPr="003845B5" w:rsidRDefault="003845B5" w:rsidP="00384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C5220D" w:rsidRDefault="00BD5AC5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0D">
        <w:rPr>
          <w:rFonts w:ascii="Times New Roman" w:eastAsia="Times New Roman" w:hAnsi="Times New Roman" w:cs="Times New Roman"/>
          <w:color w:val="000000"/>
          <w:sz w:val="24"/>
          <w:szCs w:val="24"/>
        </w:rPr>
        <w:t>List 3</w:t>
      </w:r>
      <w:r w:rsidR="00FC2356" w:rsidRPr="00C5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should someone use to avoid becoming a victim of sexual assault? (think alone </w:t>
      </w:r>
    </w:p>
    <w:p w:rsidR="00FC2356" w:rsidRPr="00D31A11" w:rsidRDefault="00FC2356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group; awareness, and dark places versus well lit)</w:t>
      </w:r>
    </w:p>
    <w:p w:rsidR="00FC2356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D31A11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356" w:rsidRPr="00BD5AC5" w:rsidRDefault="00FC2356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regards to protecting yourself against date rape drugs, 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>list 3</w:t>
      </w: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precautions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(aka tips)</w:t>
      </w: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C2356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BD5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D31A11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BD5AC5" w:rsidRDefault="00FC2356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 victim of sexual assault, in order to best help the police, 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>list 3</w:t>
      </w: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should you </w:t>
      </w:r>
    </w:p>
    <w:p w:rsidR="00FC2356" w:rsidRPr="00D31A11" w:rsidRDefault="00FC2356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avoid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doing?</w:t>
      </w:r>
    </w:p>
    <w:p w:rsidR="00BD5AC5" w:rsidRDefault="00BD5AC5" w:rsidP="00BD5A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BD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BD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BD5AC5" w:rsidRDefault="00BD5AC5" w:rsidP="00BD5A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Default="00BD5AC5" w:rsidP="00BD5A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D5AC5" w:rsidRDefault="00BD5AC5" w:rsidP="00BD5A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D31A11" w:rsidRDefault="00BD5AC5" w:rsidP="00BD5AC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BD5AC5" w:rsidRDefault="00BD5AC5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356"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condom is only partially effective in preventing STDs.  If a person chooses to be sexually </w:t>
      </w:r>
    </w:p>
    <w:p w:rsidR="00FC2356" w:rsidRPr="00D31A11" w:rsidRDefault="00FC2356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1A11"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do the following strategies further protect them against STDs?</w:t>
      </w:r>
    </w:p>
    <w:p w:rsidR="00D31A11" w:rsidRP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The birth control pill?</w:t>
      </w:r>
      <w:proofErr w:type="gramEnd"/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</w:t>
      </w:r>
    </w:p>
    <w:p w:rsidR="00D31A11" w:rsidRP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Skin to skin contact?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</w:t>
      </w:r>
    </w:p>
    <w:p w:rsidR="00D31A11" w:rsidRP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Using more than one condom?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</w:t>
      </w:r>
    </w:p>
    <w:p w:rsidR="00D31A11" w:rsidRP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Using multiple methods of birth control?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</w:p>
    <w:p w:rsidR="00FC2356" w:rsidRPr="00D31A11" w:rsidRDefault="00FC2356" w:rsidP="00FC2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BD5AC5" w:rsidRDefault="00D31A11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Based on the information you know about chromosomes, specifically specialized sex </w:t>
      </w:r>
    </w:p>
    <w:p w:rsid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chromosomes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 and Y), which </w:t>
      </w:r>
      <w:r w:rsidRPr="00BD5A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sex cell</w:t>
      </w:r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(egg or sperm) determines whether the child will </w:t>
      </w:r>
    </w:p>
    <w:p w:rsidR="00D31A11" w:rsidRPr="00D31A11" w:rsidRDefault="00D31A11" w:rsidP="00D31A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or female?</w:t>
      </w:r>
      <w:r w:rsid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</w:t>
      </w:r>
    </w:p>
    <w:p w:rsidR="00D31A11" w:rsidRDefault="00D31A11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D31A11" w:rsidRDefault="00BD5AC5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Default="00D31A11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>Define the term breech.</w:t>
      </w:r>
    </w:p>
    <w:p w:rsidR="00BD5AC5" w:rsidRDefault="00BD5AC5" w:rsidP="00BD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Pr="00BD5AC5" w:rsidRDefault="00BD5AC5" w:rsidP="00BD5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D31A11" w:rsidRDefault="00D31A11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3 reasons a woman</w:t>
      </w:r>
      <w:r w:rsidR="00D31A11"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to have </w:t>
      </w:r>
      <w:r w:rsidR="00D31A11" w:rsidRPr="00BD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Cesarean birth (c-section)?  </w:t>
      </w:r>
    </w:p>
    <w:p w:rsidR="00BD5AC5" w:rsidRPr="00ED072E" w:rsidRDefault="00BD5AC5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ED072E" w:rsidRDefault="00ED072E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C5" w:rsidRDefault="00BD5AC5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</w:t>
      </w:r>
    </w:p>
    <w:p w:rsid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D31A11" w:rsidRDefault="00D31A11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ED072E" w:rsidRDefault="00ED072E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3 ways a </w:t>
      </w:r>
      <w:r w:rsidR="00D31A11" w:rsidRP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>pregnancy 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31A11" w:rsidRP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teenager (both physical and mental/emotional).  Make sure </w:t>
      </w:r>
    </w:p>
    <w:p w:rsidR="00D31A11" w:rsidRDefault="00D31A11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D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 this one up (power point that has parenting in it).</w:t>
      </w:r>
    </w:p>
    <w:p w:rsidR="00ED072E" w:rsidRDefault="00ED072E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ED072E" w:rsidRDefault="00ED072E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ED072E" w:rsidRDefault="00ED072E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D31A11" w:rsidRDefault="00ED072E" w:rsidP="00D31A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ED072E" w:rsidRDefault="00D31A11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Default="00ED072E" w:rsidP="00ED07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Default="00D31A11" w:rsidP="00C522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must be followed in terms of the birth control pill</w:t>
      </w:r>
      <w:r w:rsid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>, in order for it to reach its highest rate of effectiveness</w:t>
      </w:r>
      <w:r w:rsidRPr="00ED072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D072E" w:rsidRDefault="00ED072E" w:rsidP="00ED07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72E" w:rsidRPr="00ED072E" w:rsidRDefault="00ED072E" w:rsidP="00ED07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31A11" w:rsidRPr="00D31A11" w:rsidRDefault="00D31A11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D31A11" w:rsidRDefault="00D31A11" w:rsidP="00D3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A11" w:rsidRPr="00ED072E" w:rsidRDefault="00ED072E" w:rsidP="00ED07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305C" w:rsidRPr="00D31A11" w:rsidRDefault="007F305C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5C" w:rsidRPr="00D31A11" w:rsidRDefault="007F305C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5C" w:rsidRPr="00D31A11" w:rsidRDefault="007F305C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05" w:rsidRPr="00D31A11" w:rsidRDefault="00691805" w:rsidP="0069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805" w:rsidRPr="00D31A11" w:rsidSect="00BD5AC5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5C"/>
    <w:multiLevelType w:val="hybridMultilevel"/>
    <w:tmpl w:val="4610652A"/>
    <w:lvl w:ilvl="0" w:tplc="862A99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27C"/>
    <w:multiLevelType w:val="hybridMultilevel"/>
    <w:tmpl w:val="8CDA3116"/>
    <w:lvl w:ilvl="0" w:tplc="E5D0E3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0841"/>
    <w:multiLevelType w:val="hybridMultilevel"/>
    <w:tmpl w:val="676AC0E2"/>
    <w:lvl w:ilvl="0" w:tplc="D102B4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C62"/>
    <w:multiLevelType w:val="hybridMultilevel"/>
    <w:tmpl w:val="9B28F76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A99"/>
    <w:multiLevelType w:val="hybridMultilevel"/>
    <w:tmpl w:val="1BE46038"/>
    <w:lvl w:ilvl="0" w:tplc="B7E6A2E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F1539"/>
    <w:multiLevelType w:val="hybridMultilevel"/>
    <w:tmpl w:val="CF209DF6"/>
    <w:lvl w:ilvl="0" w:tplc="194CC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F597E"/>
    <w:multiLevelType w:val="hybridMultilevel"/>
    <w:tmpl w:val="34923FD8"/>
    <w:lvl w:ilvl="0" w:tplc="30022C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05A51"/>
    <w:multiLevelType w:val="hybridMultilevel"/>
    <w:tmpl w:val="7C6A73DA"/>
    <w:lvl w:ilvl="0" w:tplc="98E86C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1153"/>
    <w:multiLevelType w:val="hybridMultilevel"/>
    <w:tmpl w:val="9E80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7E7"/>
    <w:rsid w:val="003845B5"/>
    <w:rsid w:val="00691805"/>
    <w:rsid w:val="007F305C"/>
    <w:rsid w:val="00BB6898"/>
    <w:rsid w:val="00BD5AC5"/>
    <w:rsid w:val="00C5220D"/>
    <w:rsid w:val="00D058A2"/>
    <w:rsid w:val="00D31A11"/>
    <w:rsid w:val="00D8324C"/>
    <w:rsid w:val="00E227E7"/>
    <w:rsid w:val="00ED072E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Windows User</cp:lastModifiedBy>
  <cp:revision>5</cp:revision>
  <dcterms:created xsi:type="dcterms:W3CDTF">2010-12-16T14:13:00Z</dcterms:created>
  <dcterms:modified xsi:type="dcterms:W3CDTF">2014-05-12T13:58:00Z</dcterms:modified>
</cp:coreProperties>
</file>